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48AA" w14:textId="10AA9C90" w:rsidR="00A12BE4" w:rsidRDefault="00DA60C3" w:rsidP="000F64CE">
      <w:pPr>
        <w:jc w:val="both"/>
      </w:pPr>
      <w:r w:rsidRPr="00DA60C3">
        <w:rPr>
          <w:noProof/>
        </w:rPr>
        <w:drawing>
          <wp:inline distT="0" distB="0" distL="0" distR="0" wp14:anchorId="76A884CC" wp14:editId="50CE0302">
            <wp:extent cx="5756910" cy="809625"/>
            <wp:effectExtent l="0" t="0" r="0" b="9525"/>
            <wp:docPr id="175481759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0C509" w14:textId="7E96617F" w:rsidR="00A12BE4" w:rsidRDefault="00A12BE4" w:rsidP="000F64C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u w:color="000000"/>
        </w:rPr>
      </w:pPr>
    </w:p>
    <w:p w14:paraId="28B3D92A" w14:textId="77777777" w:rsidR="00DF470A" w:rsidRDefault="00DF470A" w:rsidP="000F64C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center"/>
        <w:rPr>
          <w:rStyle w:val="dn"/>
          <w:rFonts w:ascii="Times New Roman" w:eastAsia="Calibri" w:hAnsi="Times New Roman" w:cs="Times New Roman"/>
          <w:b/>
          <w:sz w:val="28"/>
          <w:szCs w:val="28"/>
          <w:u w:color="000000"/>
        </w:rPr>
      </w:pPr>
      <w:r w:rsidRPr="00DF470A">
        <w:rPr>
          <w:rStyle w:val="dn"/>
          <w:rFonts w:ascii="Times New Roman" w:hAnsi="Times New Roman" w:cs="Times New Roman"/>
          <w:b/>
          <w:sz w:val="28"/>
          <w:szCs w:val="28"/>
          <w:u w:color="000000"/>
        </w:rPr>
        <w:t>Žádost o odklad povinné školní docházky</w:t>
      </w:r>
    </w:p>
    <w:p w14:paraId="6A757177" w14:textId="77777777" w:rsidR="009A4A60" w:rsidRPr="00F2576D" w:rsidRDefault="009A4A60" w:rsidP="000F64C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76D">
        <w:rPr>
          <w:rFonts w:ascii="Times New Roman" w:hAnsi="Times New Roman" w:cs="Times New Roman"/>
          <w:b/>
          <w:sz w:val="24"/>
          <w:szCs w:val="24"/>
        </w:rPr>
        <w:t xml:space="preserve">Žadatel: </w:t>
      </w:r>
    </w:p>
    <w:p w14:paraId="368EE1AF" w14:textId="77777777" w:rsidR="009A4A60" w:rsidRPr="00F2576D" w:rsidRDefault="009A4A60" w:rsidP="000F64C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Jméno a příjmení zákonného zástupce: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274CF4B" w14:textId="77777777" w:rsidR="009A4A60" w:rsidRPr="00F2576D" w:rsidRDefault="009A4A60" w:rsidP="000F64C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Adresa bydliště: 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F2576D">
        <w:rPr>
          <w:rFonts w:ascii="Times New Roman" w:hAnsi="Times New Roman" w:cs="Times New Roman"/>
          <w:sz w:val="24"/>
          <w:szCs w:val="24"/>
        </w:rPr>
        <w:t>PSČ: ______________</w:t>
      </w:r>
    </w:p>
    <w:p w14:paraId="7641261E" w14:textId="77777777" w:rsidR="009A4A60" w:rsidRPr="00F2576D" w:rsidRDefault="009A4A60" w:rsidP="000F64C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Kontaktní telefon: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6D">
        <w:rPr>
          <w:rFonts w:ascii="Times New Roman" w:hAnsi="Times New Roman" w:cs="Times New Roman"/>
          <w:sz w:val="24"/>
          <w:szCs w:val="24"/>
        </w:rPr>
        <w:t>E-mail: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2576D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14:paraId="3C603DBE" w14:textId="77777777" w:rsidR="009A4A60" w:rsidRDefault="009A4A60" w:rsidP="000F64C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D6AC7" w14:textId="77777777" w:rsidR="009A4A60" w:rsidRPr="00F2576D" w:rsidRDefault="009A4A60" w:rsidP="000F64C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b/>
          <w:sz w:val="24"/>
          <w:szCs w:val="24"/>
        </w:rPr>
        <w:t>Správní orgán, jemuž je žádost doručována:</w:t>
      </w:r>
      <w:r w:rsidRPr="00F257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63C72" w14:textId="77777777" w:rsidR="009A4A60" w:rsidRPr="00F2576D" w:rsidRDefault="009A4A60" w:rsidP="000F64C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Základní škola a Mateřská škola Kroměříž, Františka Vančury</w:t>
      </w:r>
    </w:p>
    <w:p w14:paraId="3D29A753" w14:textId="38DBA1E6" w:rsidR="009A4A60" w:rsidRPr="00F2576D" w:rsidRDefault="009A4A60" w:rsidP="000F64C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Podle ustanovení § 3</w:t>
      </w:r>
      <w:r>
        <w:rPr>
          <w:rFonts w:ascii="Times New Roman" w:hAnsi="Times New Roman" w:cs="Times New Roman"/>
          <w:sz w:val="24"/>
          <w:szCs w:val="24"/>
        </w:rPr>
        <w:t>7 zá</w:t>
      </w:r>
      <w:r w:rsidRPr="00F2576D">
        <w:rPr>
          <w:rFonts w:ascii="Times New Roman" w:hAnsi="Times New Roman" w:cs="Times New Roman"/>
          <w:sz w:val="24"/>
          <w:szCs w:val="24"/>
        </w:rPr>
        <w:t>kona č. 561/2004 Sb. o předškolním, základním, středním, vyšším odborném a jiném vzdělávání (školský zákon)</w:t>
      </w:r>
    </w:p>
    <w:p w14:paraId="102C88FF" w14:textId="6F58ABCD" w:rsidR="009A4A60" w:rsidRPr="00F2576D" w:rsidRDefault="009A4A60" w:rsidP="000F64C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76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žádám o odklad povinné školní docházky</w:t>
      </w:r>
    </w:p>
    <w:p w14:paraId="179055F0" w14:textId="77777777" w:rsidR="009A4A60" w:rsidRPr="00F2576D" w:rsidRDefault="009A4A60" w:rsidP="000F64C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3DA49E" w14:textId="77777777" w:rsidR="009A4A60" w:rsidRPr="00F2576D" w:rsidRDefault="009A4A60" w:rsidP="000F64C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jméno dítěte</w:t>
      </w:r>
      <w:r w:rsidRPr="00F25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76D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F2576D">
        <w:rPr>
          <w:rFonts w:ascii="Times New Roman" w:hAnsi="Times New Roman" w:cs="Times New Roman"/>
          <w:sz w:val="24"/>
          <w:szCs w:val="24"/>
        </w:rPr>
        <w:t>datum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6D">
        <w:rPr>
          <w:rFonts w:ascii="Times New Roman" w:hAnsi="Times New Roman" w:cs="Times New Roman"/>
          <w:sz w:val="24"/>
          <w:szCs w:val="24"/>
        </w:rPr>
        <w:t>narození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6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32E0FF5E" w14:textId="77777777" w:rsidR="009A4A60" w:rsidRPr="00F2576D" w:rsidRDefault="009A4A60" w:rsidP="000F64C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</w:t>
      </w:r>
      <w:r w:rsidRPr="00F2576D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F2576D">
        <w:rPr>
          <w:rFonts w:ascii="Times New Roman" w:hAnsi="Times New Roman" w:cs="Times New Roman"/>
          <w:sz w:val="24"/>
          <w:szCs w:val="24"/>
        </w:rPr>
        <w:t xml:space="preserve">PSČ: __________ </w:t>
      </w:r>
    </w:p>
    <w:p w14:paraId="3EE01971" w14:textId="77777777" w:rsidR="009A4A60" w:rsidRDefault="009A4A60" w:rsidP="000F64CE">
      <w:pPr>
        <w:pStyle w:val="Bezmezer"/>
        <w:jc w:val="both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</w:p>
    <w:p w14:paraId="363CE070" w14:textId="690B46A9" w:rsidR="009A4A60" w:rsidRPr="0020501B" w:rsidRDefault="009A4A60" w:rsidP="000F64CE">
      <w:pPr>
        <w:pStyle w:val="Bezmezer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0501B">
        <w:rPr>
          <w:rFonts w:ascii="Times New Roman" w:hAnsi="Times New Roman" w:cs="Times New Roman"/>
          <w:sz w:val="20"/>
          <w:szCs w:val="20"/>
          <w:u w:val="single"/>
        </w:rPr>
        <w:t xml:space="preserve">Informační povinnost k účelu zpracování – </w:t>
      </w:r>
      <w:r w:rsidR="00EF74DB" w:rsidRPr="0020501B">
        <w:rPr>
          <w:rFonts w:ascii="Times New Roman" w:hAnsi="Times New Roman" w:cs="Times New Roman"/>
          <w:sz w:val="20"/>
          <w:szCs w:val="20"/>
          <w:u w:val="single"/>
        </w:rPr>
        <w:t>odklad</w:t>
      </w:r>
      <w:r w:rsidR="00413FDF" w:rsidRPr="0020501B">
        <w:rPr>
          <w:rFonts w:ascii="Times New Roman" w:hAnsi="Times New Roman" w:cs="Times New Roman"/>
          <w:sz w:val="20"/>
          <w:szCs w:val="20"/>
          <w:u w:val="single"/>
        </w:rPr>
        <w:t xml:space="preserve"> školní docházky</w:t>
      </w:r>
    </w:p>
    <w:p w14:paraId="12F4A814" w14:textId="77777777" w:rsidR="009A4A60" w:rsidRPr="0020501B" w:rsidRDefault="009A4A60" w:rsidP="000F64CE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20501B">
        <w:rPr>
          <w:rFonts w:ascii="Times New Roman" w:hAnsi="Times New Roman" w:cs="Times New Roman"/>
          <w:sz w:val="20"/>
          <w:szCs w:val="20"/>
        </w:rPr>
        <w:t>Základní škola a Mateřská škola Kroměříž, F. Vančury je správcem osobních údajů. Při zpracování osobních údajů se řídí Obecným nařízením o ochraně osobních údajů (GDPR) a zákonem č. 110/2019 Sb., o zpracování osobních údajů.</w:t>
      </w:r>
    </w:p>
    <w:p w14:paraId="3F25AAFD" w14:textId="0456BDC4" w:rsidR="009A4A60" w:rsidRPr="0020501B" w:rsidRDefault="009A4A60" w:rsidP="000F64CE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20501B">
        <w:rPr>
          <w:rFonts w:ascii="Times New Roman" w:hAnsi="Times New Roman" w:cs="Times New Roman"/>
          <w:sz w:val="20"/>
          <w:szCs w:val="20"/>
        </w:rPr>
        <w:t>Zákonný zástupce žáka jako subjekt údajů bere na vědomí, že základní škola zpracovává osobní údaje za účelem realizace správního řízení o přijetí dítěte k základnímu vzdělávání,</w:t>
      </w:r>
      <w:r w:rsidR="0087548D" w:rsidRPr="0020501B">
        <w:rPr>
          <w:rFonts w:ascii="Times New Roman" w:hAnsi="Times New Roman" w:cs="Times New Roman"/>
          <w:sz w:val="20"/>
          <w:szCs w:val="20"/>
        </w:rPr>
        <w:t xml:space="preserve"> </w:t>
      </w:r>
      <w:r w:rsidRPr="0020501B">
        <w:rPr>
          <w:rFonts w:ascii="Times New Roman" w:hAnsi="Times New Roman" w:cs="Times New Roman"/>
          <w:sz w:val="20"/>
          <w:szCs w:val="20"/>
        </w:rPr>
        <w:t>evidence přijatých a nepřijatých dětí, správního řízení o odkladu školní docházky,</w:t>
      </w:r>
      <w:r w:rsidR="0087548D" w:rsidRPr="0020501B">
        <w:rPr>
          <w:rFonts w:ascii="Times New Roman" w:hAnsi="Times New Roman" w:cs="Times New Roman"/>
          <w:sz w:val="20"/>
          <w:szCs w:val="20"/>
        </w:rPr>
        <w:t xml:space="preserve"> </w:t>
      </w:r>
      <w:r w:rsidRPr="0020501B">
        <w:rPr>
          <w:rFonts w:ascii="Times New Roman" w:hAnsi="Times New Roman" w:cs="Times New Roman"/>
          <w:sz w:val="20"/>
          <w:szCs w:val="20"/>
        </w:rPr>
        <w:t>vedení dokumentace o odkladu povinné školní docházky a plnění zákonných povinností školy jako veřejnoprávního celku podle zákona č. 561/2004 Sb. školského zákona.</w:t>
      </w:r>
    </w:p>
    <w:p w14:paraId="231D860D" w14:textId="77777777" w:rsidR="009A4A60" w:rsidRPr="0020501B" w:rsidRDefault="009A4A60" w:rsidP="000F64CE">
      <w:pPr>
        <w:pStyle w:val="Bezmezer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501B">
        <w:rPr>
          <w:rFonts w:ascii="Times New Roman" w:hAnsi="Times New Roman" w:cs="Times New Roman"/>
          <w:i/>
          <w:sz w:val="20"/>
          <w:szCs w:val="20"/>
        </w:rPr>
        <w:t xml:space="preserve">Kategorie osobních údajů tvoří:  </w:t>
      </w:r>
    </w:p>
    <w:p w14:paraId="3EAC67E8" w14:textId="77777777" w:rsidR="009A4A60" w:rsidRPr="0020501B" w:rsidRDefault="009A4A60" w:rsidP="000F64CE">
      <w:pPr>
        <w:pStyle w:val="Bezmezer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501B">
        <w:rPr>
          <w:rFonts w:ascii="Times New Roman" w:hAnsi="Times New Roman" w:cs="Times New Roman"/>
          <w:i/>
          <w:sz w:val="20"/>
          <w:szCs w:val="20"/>
          <w:u w:val="single"/>
        </w:rPr>
        <w:t>u zákonného zástupce</w:t>
      </w:r>
      <w:r w:rsidRPr="0020501B">
        <w:rPr>
          <w:rFonts w:ascii="Times New Roman" w:hAnsi="Times New Roman" w:cs="Times New Roman"/>
          <w:i/>
          <w:sz w:val="20"/>
          <w:szCs w:val="20"/>
        </w:rPr>
        <w:t>: jméno, příjmení, adresa místa trvalého pobytu, telefon, e-mail</w:t>
      </w:r>
    </w:p>
    <w:p w14:paraId="771AF82F" w14:textId="77777777" w:rsidR="009A4A60" w:rsidRPr="0020501B" w:rsidRDefault="009A4A60" w:rsidP="000F64CE">
      <w:pPr>
        <w:pStyle w:val="Bezmezer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501B">
        <w:rPr>
          <w:rFonts w:ascii="Times New Roman" w:hAnsi="Times New Roman" w:cs="Times New Roman"/>
          <w:i/>
          <w:sz w:val="20"/>
          <w:szCs w:val="20"/>
          <w:u w:val="single"/>
        </w:rPr>
        <w:t>u dítěte</w:t>
      </w:r>
      <w:r w:rsidRPr="0020501B">
        <w:rPr>
          <w:rFonts w:ascii="Times New Roman" w:hAnsi="Times New Roman" w:cs="Times New Roman"/>
          <w:i/>
          <w:sz w:val="20"/>
          <w:szCs w:val="20"/>
        </w:rPr>
        <w:t>: jméno, popř. jména, příjmení, datum narození a adresa místa trvalého pobytu dítěte, v případě cizince místo pobytu dítěte; doporučení SPC nebo Doporučující posouzení k zařazení žáka do školy podle § 16, odst. 9</w:t>
      </w:r>
    </w:p>
    <w:p w14:paraId="60B01929" w14:textId="77777777" w:rsidR="009A4A60" w:rsidRPr="0020501B" w:rsidRDefault="009A4A60" w:rsidP="000F64CE">
      <w:pPr>
        <w:pStyle w:val="Bezmezer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501B">
        <w:rPr>
          <w:rFonts w:ascii="Times New Roman" w:hAnsi="Times New Roman" w:cs="Times New Roman"/>
          <w:i/>
          <w:sz w:val="20"/>
          <w:szCs w:val="20"/>
          <w:u w:val="single"/>
        </w:rPr>
        <w:t>u dítěte s odkladem povinné školní docházky</w:t>
      </w:r>
      <w:r w:rsidRPr="0020501B">
        <w:rPr>
          <w:rFonts w:ascii="Times New Roman" w:hAnsi="Times New Roman" w:cs="Times New Roman"/>
          <w:i/>
          <w:sz w:val="20"/>
          <w:szCs w:val="20"/>
        </w:rPr>
        <w:t xml:space="preserve"> ještě: odklad povinné školní docházky viz § 37 zákona č. 561/2004 Sb., školský zákon; doporučení SPC k odkladu školní docházky, doporučení odkladu školní docházky z pohledu lékaře nebo klinického psychologa</w:t>
      </w:r>
    </w:p>
    <w:p w14:paraId="5EC21DEC" w14:textId="77777777" w:rsidR="009A4A60" w:rsidRPr="0020501B" w:rsidRDefault="009A4A60" w:rsidP="000F64CE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20501B">
        <w:rPr>
          <w:rFonts w:ascii="Times New Roman" w:hAnsi="Times New Roman" w:cs="Times New Roman"/>
          <w:sz w:val="20"/>
          <w:szCs w:val="20"/>
        </w:rPr>
        <w:t>Osobní údaje v rámci správního řízení o odkladu jsou uchovány po dobu povinné školní docházky dítěte nebo po dobu stanovenou platným Spisovým a skartačním řádem, vydaným v souladu se zákonem č. 499/2004 Sb., o archivnictví a spisové službě.</w:t>
      </w:r>
    </w:p>
    <w:p w14:paraId="5802D361" w14:textId="77777777" w:rsidR="009A4A60" w:rsidRPr="0020501B" w:rsidRDefault="009A4A60" w:rsidP="000F64CE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20501B">
        <w:rPr>
          <w:rFonts w:ascii="Times New Roman" w:hAnsi="Times New Roman" w:cs="Times New Roman"/>
          <w:sz w:val="20"/>
          <w:szCs w:val="20"/>
        </w:rPr>
        <w:t>Subjekt údajů má právo na přístup k osobním údajům, opravu nepřesných údajů, výmaz údajů, pokud již nejsou potřebné, omezení zpracování, námitku proti zpracování, podání stížnosti u Úřadu pro ochranu osobních údajů.</w:t>
      </w:r>
    </w:p>
    <w:p w14:paraId="7F74189C" w14:textId="77777777" w:rsidR="009A4A60" w:rsidRPr="0020501B" w:rsidRDefault="009A4A60" w:rsidP="000F64C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0501B">
        <w:rPr>
          <w:rFonts w:ascii="Times New Roman" w:hAnsi="Times New Roman" w:cs="Times New Roman"/>
          <w:color w:val="auto"/>
          <w:sz w:val="20"/>
          <w:szCs w:val="20"/>
        </w:rPr>
        <w:t>Informování o zpracování osobních údajů provedla Mgr. Ivana Baštincová, ředitelka školy.</w:t>
      </w:r>
    </w:p>
    <w:p w14:paraId="3B757B73" w14:textId="77777777" w:rsidR="009A4A60" w:rsidRPr="0020501B" w:rsidRDefault="009A4A60" w:rsidP="000F64C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50DC7D7" w14:textId="77777777" w:rsidR="009A4A60" w:rsidRPr="0020501B" w:rsidRDefault="009A4A60" w:rsidP="000F6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0501B">
        <w:rPr>
          <w:rFonts w:ascii="Times New Roman" w:hAnsi="Times New Roman" w:cs="Times New Roman"/>
          <w:color w:val="auto"/>
          <w:sz w:val="24"/>
          <w:szCs w:val="24"/>
        </w:rPr>
        <w:t xml:space="preserve">Zákonný zástupce byl poučen o svých </w:t>
      </w:r>
      <w:r w:rsidRPr="0020501B">
        <w:rPr>
          <w:rFonts w:ascii="Times New Roman" w:eastAsia="Times New Roman" w:hAnsi="Times New Roman" w:cs="Times New Roman"/>
          <w:color w:val="auto"/>
          <w:sz w:val="24"/>
          <w:szCs w:val="24"/>
        </w:rPr>
        <w:t>právech ve správním řízení, ve smyslu příslušných ustanovení zákona č. 500/2004 Sb., o správním řízení (správní řád) v platném znění, zejména o možnosti nahlížet do spisu.</w:t>
      </w:r>
    </w:p>
    <w:p w14:paraId="1CB84D83" w14:textId="77777777" w:rsidR="009A4A60" w:rsidRPr="0020501B" w:rsidRDefault="009A4A60" w:rsidP="000F64C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5825C3A" w14:textId="77777777" w:rsidR="009A4A60" w:rsidRPr="0020501B" w:rsidRDefault="009A4A60" w:rsidP="000F64C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501B">
        <w:rPr>
          <w:rFonts w:ascii="Times New Roman" w:hAnsi="Times New Roman" w:cs="Times New Roman"/>
          <w:color w:val="auto"/>
          <w:sz w:val="24"/>
          <w:szCs w:val="24"/>
        </w:rPr>
        <w:t xml:space="preserve">Se všemi podmínkami přijetí do základní školy jsem byl/a seznámen/a. Prohlašuji, že údaje, které jsem uvedl/a v žádosti, jsou pravdivé. </w:t>
      </w:r>
    </w:p>
    <w:p w14:paraId="5518FB67" w14:textId="5E46AD5E" w:rsidR="009A4A60" w:rsidRPr="0020501B" w:rsidRDefault="009A4A60" w:rsidP="000F64C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875E22A" w14:textId="77777777" w:rsidR="009A4A60" w:rsidRPr="0020501B" w:rsidRDefault="009A4A60" w:rsidP="000F64C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A71928F" w14:textId="77777777" w:rsidR="009A4A60" w:rsidRPr="0020501B" w:rsidRDefault="009A4A60" w:rsidP="000F64C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501B">
        <w:rPr>
          <w:rFonts w:ascii="Times New Roman" w:hAnsi="Times New Roman" w:cs="Times New Roman"/>
          <w:color w:val="auto"/>
          <w:sz w:val="24"/>
          <w:szCs w:val="24"/>
        </w:rPr>
        <w:t>V ……………………… dne …………… podpis žadatele …………………………………..</w:t>
      </w:r>
    </w:p>
    <w:p w14:paraId="32104042" w14:textId="77777777" w:rsidR="009A4A60" w:rsidRPr="0020501B" w:rsidRDefault="009A4A60" w:rsidP="000F64C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91CBBD2" w14:textId="77777777" w:rsidR="009A4A60" w:rsidRPr="0020501B" w:rsidRDefault="009A4A60" w:rsidP="000F64CE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1B">
        <w:rPr>
          <w:rFonts w:ascii="Times New Roman" w:hAnsi="Times New Roman" w:cs="Times New Roman"/>
          <w:b/>
          <w:sz w:val="24"/>
          <w:szCs w:val="24"/>
        </w:rPr>
        <w:t xml:space="preserve">Příloha: </w:t>
      </w:r>
    </w:p>
    <w:p w14:paraId="0BBA8894" w14:textId="63EBE500" w:rsidR="009A4A60" w:rsidRPr="0020501B" w:rsidRDefault="00391E7E" w:rsidP="000F64C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0501B">
        <w:rPr>
          <w:rFonts w:ascii="Times New Roman" w:hAnsi="Times New Roman" w:cs="Times New Roman"/>
          <w:sz w:val="24"/>
          <w:szCs w:val="24"/>
        </w:rPr>
        <w:t>1. d</w:t>
      </w:r>
      <w:r w:rsidR="009A4A60" w:rsidRPr="0020501B">
        <w:rPr>
          <w:rFonts w:ascii="Times New Roman" w:hAnsi="Times New Roman" w:cs="Times New Roman"/>
          <w:sz w:val="24"/>
          <w:szCs w:val="24"/>
        </w:rPr>
        <w:t>oporučení školského poradenského zařízení</w:t>
      </w:r>
    </w:p>
    <w:p w14:paraId="32230850" w14:textId="4B5DED1F" w:rsidR="009A4A60" w:rsidRPr="0020501B" w:rsidRDefault="00391E7E" w:rsidP="000F64C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0501B">
        <w:rPr>
          <w:rFonts w:ascii="Times New Roman" w:hAnsi="Times New Roman" w:cs="Times New Roman"/>
          <w:sz w:val="24"/>
          <w:szCs w:val="24"/>
        </w:rPr>
        <w:t>2. d</w:t>
      </w:r>
      <w:r w:rsidR="009A4A60" w:rsidRPr="0020501B">
        <w:rPr>
          <w:rFonts w:ascii="Times New Roman" w:hAnsi="Times New Roman" w:cs="Times New Roman"/>
          <w:sz w:val="24"/>
          <w:szCs w:val="24"/>
        </w:rPr>
        <w:t>oporučující posouzení odborného lékaře nebo klinického psychologa</w:t>
      </w:r>
    </w:p>
    <w:p w14:paraId="61757E15" w14:textId="5F43210B" w:rsidR="00391E7E" w:rsidRPr="0020501B" w:rsidRDefault="00391E7E" w:rsidP="000F64C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0501B">
        <w:rPr>
          <w:rFonts w:ascii="Times New Roman" w:hAnsi="Times New Roman" w:cs="Times New Roman"/>
          <w:sz w:val="24"/>
          <w:szCs w:val="24"/>
        </w:rPr>
        <w:t>3. zápisní list</w:t>
      </w:r>
    </w:p>
    <w:p w14:paraId="62CA5FA5" w14:textId="5AB84680" w:rsidR="00A12BE4" w:rsidRPr="00DF470A" w:rsidRDefault="00A12BE4" w:rsidP="000F64CE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</w:pPr>
    </w:p>
    <w:sectPr w:rsidR="00A12BE4" w:rsidRPr="00DF470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208C" w14:textId="77777777" w:rsidR="002805C9" w:rsidRDefault="002805C9">
      <w:pPr>
        <w:spacing w:after="0" w:line="240" w:lineRule="auto"/>
      </w:pPr>
      <w:r>
        <w:separator/>
      </w:r>
    </w:p>
  </w:endnote>
  <w:endnote w:type="continuationSeparator" w:id="0">
    <w:p w14:paraId="3EA77D0F" w14:textId="77777777" w:rsidR="002805C9" w:rsidRDefault="0028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58E2" w14:textId="77777777" w:rsidR="00A12BE4" w:rsidRDefault="00A12BE4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99FD" w14:textId="77777777" w:rsidR="002805C9" w:rsidRDefault="002805C9">
      <w:pPr>
        <w:spacing w:after="0" w:line="240" w:lineRule="auto"/>
      </w:pPr>
      <w:r>
        <w:separator/>
      </w:r>
    </w:p>
  </w:footnote>
  <w:footnote w:type="continuationSeparator" w:id="0">
    <w:p w14:paraId="597830FD" w14:textId="77777777" w:rsidR="002805C9" w:rsidRDefault="00280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AB85" w14:textId="77777777" w:rsidR="00A12BE4" w:rsidRDefault="00A12BE4">
    <w:pPr>
      <w:pStyle w:val="Zhlavazpa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BE4"/>
    <w:rsid w:val="000B4740"/>
    <w:rsid w:val="000D68DB"/>
    <w:rsid w:val="000F64CE"/>
    <w:rsid w:val="00115713"/>
    <w:rsid w:val="001D20B1"/>
    <w:rsid w:val="0020501B"/>
    <w:rsid w:val="0025470E"/>
    <w:rsid w:val="0025638A"/>
    <w:rsid w:val="002805C9"/>
    <w:rsid w:val="00391E7E"/>
    <w:rsid w:val="00407E95"/>
    <w:rsid w:val="00413FDF"/>
    <w:rsid w:val="00481470"/>
    <w:rsid w:val="00755C49"/>
    <w:rsid w:val="008014CC"/>
    <w:rsid w:val="0087548D"/>
    <w:rsid w:val="008916CF"/>
    <w:rsid w:val="008B140B"/>
    <w:rsid w:val="008E043E"/>
    <w:rsid w:val="009703F3"/>
    <w:rsid w:val="009A4A60"/>
    <w:rsid w:val="00A12BE4"/>
    <w:rsid w:val="00AF1245"/>
    <w:rsid w:val="00D02048"/>
    <w:rsid w:val="00D07AE8"/>
    <w:rsid w:val="00DA60C3"/>
    <w:rsid w:val="00DF470A"/>
    <w:rsid w:val="00E53037"/>
    <w:rsid w:val="00E73FBA"/>
    <w:rsid w:val="00EF74DB"/>
    <w:rsid w:val="00F10DB0"/>
    <w:rsid w:val="00FD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D1F8"/>
  <w15:docId w15:val="{FD8CEBAD-4281-435D-A421-BC1A1798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Times New Roman" w:eastAsia="Times New Roman" w:hAnsi="Times New Roman" w:cs="Times New Roman"/>
      <w:sz w:val="20"/>
      <w:szCs w:val="20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1">
    <w:name w:val="Hyperlink.1"/>
    <w:basedOn w:val="Odkaz"/>
    <w:rPr>
      <w:rFonts w:ascii="Arial" w:eastAsia="Arial" w:hAnsi="Arial" w:cs="Arial"/>
      <w:outline w:val="0"/>
      <w:color w:val="EC4D19"/>
      <w:sz w:val="20"/>
      <w:szCs w:val="20"/>
      <w:u w:val="single" w:color="EC4D19"/>
      <w:shd w:val="clear" w:color="auto" w:fill="F8F7F1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uiPriority w:val="1"/>
    <w:qFormat/>
    <w:rsid w:val="009A4A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Zaci</dc:creator>
  <cp:lastModifiedBy>Lenka Stojanová</cp:lastModifiedBy>
  <cp:revision>2</cp:revision>
  <dcterms:created xsi:type="dcterms:W3CDTF">2026-01-11T10:44:00Z</dcterms:created>
  <dcterms:modified xsi:type="dcterms:W3CDTF">2026-01-11T10:44:00Z</dcterms:modified>
</cp:coreProperties>
</file>